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5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56"/>
          <w:shd w:fill="auto" w:val="clear"/>
        </w:rPr>
        <w:t xml:space="preserve">ŽELEZN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56"/>
          <w:shd w:fill="auto" w:val="clear"/>
        </w:rPr>
        <w:t xml:space="preserve">Á SOBOTA V OPLOCANECH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  SDH Oplocany po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ádá sb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ěr železn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ého odpadu.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Prosíme spoluob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čany, aby připravili před sv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é domy v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šechen železn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ý odpad, který vám doma p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řek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í.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object w:dxaOrig="9192" w:dyaOrig="3397">
          <v:rect xmlns:o="urn:schemas-microsoft-com:office:office" xmlns:v="urn:schemas-microsoft-com:vml" id="rectole0000000000" style="width:459.600000pt;height:169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48"/>
          <w:shd w:fill="auto" w:val="clear"/>
        </w:rPr>
        <w:t xml:space="preserve">Svoz odpadu bude probíhat v sobotu 1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8"/>
          <w:shd w:fill="auto" w:val="clear"/>
        </w:rPr>
        <w:t xml:space="preserve">4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8"/>
          <w:shd w:fill="auto" w:val="clear"/>
        </w:rPr>
        <w:t xml:space="preserve">5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8"/>
          <w:shd w:fill="auto" w:val="clear"/>
        </w:rPr>
        <w:t xml:space="preserve">.202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8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8"/>
          <w:shd w:fill="auto" w:val="clear"/>
        </w:rPr>
        <w:t xml:space="preserve"> od 9 hodin, kdy budeme projí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8"/>
          <w:shd w:fill="auto" w:val="clear"/>
        </w:rPr>
        <w:t xml:space="preserve">ždět obc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8"/>
          <w:shd w:fill="auto" w:val="clear"/>
        </w:rPr>
        <w:t xml:space="preserve">í a nachystaný odpad budeme odvá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8"/>
          <w:shd w:fill="auto" w:val="clear"/>
        </w:rPr>
        <w:t xml:space="preserve">žet.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          T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ěžš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í kusy vám pom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ůžeme vyn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ést.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      Bli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žš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í informace na tel.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ísle 774 489 309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Za va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ši spolupr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áci a podporu d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ěkuj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í sportovní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                  dru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žstva SDH Oplocany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